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>
      <w:pPr>
        <w:spacing w:line="480" w:lineRule="exact"/>
        <w:jc w:val="center"/>
        <w:rPr>
          <w:sz w:val="36"/>
          <w:szCs w:val="36"/>
        </w:rPr>
      </w:pPr>
    </w:p>
    <w:p>
      <w:pPr>
        <w:spacing w:after="100" w:afterAutospacing="1" w:line="4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</w:t>
      </w:r>
      <w:r>
        <w:rPr>
          <w:rFonts w:hint="eastAsia" w:eastAsia="方正小标宋简体"/>
          <w:sz w:val="44"/>
          <w:szCs w:val="44"/>
        </w:rPr>
        <w:t>9</w:t>
      </w:r>
      <w:r>
        <w:rPr>
          <w:rFonts w:eastAsia="方正小标宋简体"/>
          <w:sz w:val="44"/>
          <w:szCs w:val="44"/>
        </w:rPr>
        <w:t>年中山</w:t>
      </w:r>
      <w:r>
        <w:rPr>
          <w:rFonts w:hint="eastAsia" w:eastAsia="方正小标宋简体"/>
          <w:sz w:val="44"/>
          <w:szCs w:val="44"/>
        </w:rPr>
        <w:t>大学</w:t>
      </w:r>
    </w:p>
    <w:p>
      <w:pPr>
        <w:spacing w:after="100" w:afterAutospacing="1" w:line="4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“双代会”代表团团长</w:t>
      </w:r>
      <w:r>
        <w:rPr>
          <w:rFonts w:hint="eastAsia" w:eastAsia="方正小标宋简体"/>
          <w:sz w:val="44"/>
          <w:szCs w:val="44"/>
        </w:rPr>
        <w:t>、工</w:t>
      </w:r>
      <w:bookmarkStart w:id="0" w:name="_GoBack"/>
      <w:bookmarkEnd w:id="0"/>
      <w:r>
        <w:rPr>
          <w:rFonts w:hint="eastAsia" w:eastAsia="方正小标宋简体"/>
          <w:sz w:val="44"/>
          <w:szCs w:val="44"/>
        </w:rPr>
        <w:t>会主席联席会议</w:t>
      </w:r>
    </w:p>
    <w:p>
      <w:pPr>
        <w:spacing w:after="100" w:afterAutospacing="1" w:line="4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</w:t>
      </w:r>
      <w:r>
        <w:rPr>
          <w:rFonts w:hint="eastAsia" w:eastAsia="方正小标宋简体"/>
          <w:sz w:val="44"/>
          <w:szCs w:val="44"/>
        </w:rPr>
        <w:t>一</w:t>
      </w:r>
      <w:r>
        <w:rPr>
          <w:rFonts w:eastAsia="方正小标宋简体"/>
          <w:sz w:val="44"/>
          <w:szCs w:val="44"/>
        </w:rPr>
        <w:t>次会议回执</w:t>
      </w:r>
    </w:p>
    <w:p>
      <w:pPr>
        <w:rPr>
          <w:rFonts w:eastAsia="仿宋_GB2312"/>
          <w:kern w:val="0"/>
          <w:sz w:val="32"/>
          <w:szCs w:val="32"/>
        </w:rPr>
      </w:pPr>
    </w:p>
    <w:p>
      <w:pPr>
        <w:spacing w:afterLines="50"/>
        <w:ind w:firstLine="161" w:firstLineChars="50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单位</w:t>
      </w:r>
      <w:r>
        <w:rPr>
          <w:rFonts w:eastAsia="仿宋_GB2312"/>
          <w:b/>
          <w:kern w:val="0"/>
          <w:sz w:val="32"/>
          <w:szCs w:val="32"/>
        </w:rPr>
        <w:t>：                         填表人：</w:t>
      </w:r>
    </w:p>
    <w:tbl>
      <w:tblPr>
        <w:tblStyle w:val="5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423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姓 名</w:t>
            </w:r>
          </w:p>
        </w:tc>
        <w:tc>
          <w:tcPr>
            <w:tcW w:w="4423" w:type="dxa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职  务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4423" w:type="dxa"/>
          </w:tcPr>
          <w:p>
            <w:pPr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4423" w:type="dxa"/>
          </w:tcPr>
          <w:p>
            <w:pPr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2523" w:type="dxa"/>
          </w:tcPr>
          <w:p>
            <w:pPr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/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30"/>
          <w:szCs w:val="30"/>
        </w:rPr>
        <w:t>（此回执请于</w:t>
      </w: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</w:rPr>
        <w:t>23</w:t>
      </w:r>
      <w:r>
        <w:rPr>
          <w:rFonts w:eastAsia="仿宋_GB2312"/>
          <w:sz w:val="30"/>
          <w:szCs w:val="30"/>
        </w:rPr>
        <w:t>日</w:t>
      </w:r>
      <w:r>
        <w:rPr>
          <w:rFonts w:hint="eastAsia" w:eastAsia="仿宋_GB2312"/>
          <w:sz w:val="30"/>
          <w:szCs w:val="30"/>
        </w:rPr>
        <w:t>下午5</w:t>
      </w:r>
      <w:r>
        <w:rPr>
          <w:rFonts w:eastAsia="仿宋_GB2312"/>
          <w:sz w:val="30"/>
          <w:szCs w:val="30"/>
        </w:rPr>
        <w:t>时前发至邮箱：stszhuh@mail.sysu.edu.cn）</w:t>
      </w:r>
    </w:p>
    <w:sectPr>
      <w:footerReference r:id="rId3" w:type="default"/>
      <w:footerReference r:id="rId4" w:type="even"/>
      <w:pgSz w:w="11906" w:h="16838"/>
      <w:pgMar w:top="2098" w:right="1418" w:bottom="1928" w:left="141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53"/>
    <w:rsid w:val="000632DE"/>
    <w:rsid w:val="000D40E7"/>
    <w:rsid w:val="001C48CB"/>
    <w:rsid w:val="00266F06"/>
    <w:rsid w:val="00302BF4"/>
    <w:rsid w:val="00333D08"/>
    <w:rsid w:val="003A640A"/>
    <w:rsid w:val="005446F6"/>
    <w:rsid w:val="005C3E1D"/>
    <w:rsid w:val="00731EB2"/>
    <w:rsid w:val="007868F1"/>
    <w:rsid w:val="00790DAC"/>
    <w:rsid w:val="007B28D1"/>
    <w:rsid w:val="007E2888"/>
    <w:rsid w:val="007F1A69"/>
    <w:rsid w:val="00872A8A"/>
    <w:rsid w:val="009A737D"/>
    <w:rsid w:val="009B7F77"/>
    <w:rsid w:val="00AB2256"/>
    <w:rsid w:val="00BA42E6"/>
    <w:rsid w:val="00C24455"/>
    <w:rsid w:val="00E45A25"/>
    <w:rsid w:val="00E51D53"/>
    <w:rsid w:val="00E73BAD"/>
    <w:rsid w:val="00EF64E2"/>
    <w:rsid w:val="00F1317F"/>
    <w:rsid w:val="00F86C9C"/>
    <w:rsid w:val="014F34AC"/>
    <w:rsid w:val="06382099"/>
    <w:rsid w:val="148C4FAC"/>
    <w:rsid w:val="17337DEE"/>
    <w:rsid w:val="2FC219B2"/>
    <w:rsid w:val="3B185088"/>
    <w:rsid w:val="4C0B4DDB"/>
    <w:rsid w:val="5329785A"/>
    <w:rsid w:val="5A1638E3"/>
    <w:rsid w:val="62694FF8"/>
    <w:rsid w:val="682908D8"/>
    <w:rsid w:val="6A22715B"/>
    <w:rsid w:val="719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126</Characters>
  <Lines>1</Lines>
  <Paragraphs>1</Paragraphs>
  <TotalTime>0</TotalTime>
  <ScaleCrop>false</ScaleCrop>
  <LinksUpToDate>false</LinksUpToDate>
  <CharactersWithSpaces>146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2019-08-21T09:05:00Z</dcterms:created>
  <dc:creator>userC</dc:creator>
  <cp:lastModifiedBy>ademin</cp:lastModifiedBy>
  <dcterms:modified xsi:type="dcterms:W3CDTF">2019-08-22T07:57:02Z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